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E5A" w:rsidRDefault="00913729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</w:p>
    <w:tbl>
      <w:tblPr>
        <w:tblW w:w="31469" w:type="dxa"/>
        <w:tblInd w:w="93" w:type="dxa"/>
        <w:tblLook w:val="04A0" w:firstRow="1" w:lastRow="0" w:firstColumn="1" w:lastColumn="0" w:noHBand="0" w:noVBand="1"/>
      </w:tblPr>
      <w:tblGrid>
        <w:gridCol w:w="6377"/>
        <w:gridCol w:w="1530"/>
        <w:gridCol w:w="1530"/>
        <w:gridCol w:w="1620"/>
        <w:gridCol w:w="1620"/>
        <w:gridCol w:w="8373"/>
        <w:gridCol w:w="6736"/>
        <w:gridCol w:w="3683"/>
      </w:tblGrid>
      <w:tr w:rsidR="00BB338A" w:rsidRPr="00A86E5A" w:rsidTr="00393D83">
        <w:trPr>
          <w:trHeight w:val="465"/>
        </w:trPr>
        <w:tc>
          <w:tcPr>
            <w:tcW w:w="63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38A" w:rsidRPr="00A86E5A" w:rsidRDefault="00BB338A" w:rsidP="00917F65">
            <w:pPr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</w:pPr>
            <w:r w:rsidRPr="00A86E5A"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  <w:t>Contribution Summary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8A" w:rsidRPr="00A86E5A" w:rsidRDefault="00BB338A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86E5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8A" w:rsidRPr="00A86E5A" w:rsidRDefault="00BB338A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86E5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2013-2014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38A" w:rsidRPr="00A86E5A" w:rsidRDefault="00BB338A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86E5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  <w:r w:rsidRPr="00A86E5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-201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A" w:rsidRDefault="00BB338A" w:rsidP="00917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B338A" w:rsidRPr="00BB338A" w:rsidRDefault="00BB338A" w:rsidP="00BB338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2015-2016</w:t>
            </w:r>
          </w:p>
        </w:tc>
        <w:tc>
          <w:tcPr>
            <w:tcW w:w="8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38A" w:rsidRPr="00A86E5A" w:rsidRDefault="00BB338A" w:rsidP="00917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338A" w:rsidRPr="00A86E5A" w:rsidRDefault="00BB338A" w:rsidP="00917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38A" w:rsidRPr="00A86E5A" w:rsidRDefault="00BB338A" w:rsidP="00917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B338A" w:rsidRPr="00A86E5A" w:rsidTr="00393D83">
        <w:trPr>
          <w:trHeight w:val="630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38A" w:rsidRPr="00A86E5A" w:rsidRDefault="00BB338A" w:rsidP="00917F65">
            <w:pPr>
              <w:rPr>
                <w:rFonts w:ascii="Calibri" w:hAnsi="Calibri"/>
                <w:b/>
                <w:bCs/>
                <w:color w:val="000000"/>
              </w:rPr>
            </w:pPr>
            <w:r w:rsidRPr="00A86E5A">
              <w:rPr>
                <w:rFonts w:ascii="Calibri" w:hAnsi="Calibri"/>
                <w:b/>
                <w:bCs/>
                <w:color w:val="000000"/>
              </w:rPr>
              <w:t xml:space="preserve">Parish Income </w:t>
            </w:r>
            <w:r w:rsidRPr="00A86E5A">
              <w:rPr>
                <w:rFonts w:ascii="Calibri" w:hAnsi="Calibri"/>
                <w:color w:val="000000"/>
              </w:rPr>
              <w:t>(includes Regular collections, fuel, flowe</w:t>
            </w:r>
            <w:r>
              <w:rPr>
                <w:rFonts w:ascii="Calibri" w:hAnsi="Calibri"/>
                <w:color w:val="000000"/>
              </w:rPr>
              <w:t>rs, candles, gifts &amp; donations.</w:t>
            </w:r>
            <w:r w:rsidRPr="00A86E5A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8A" w:rsidRPr="00A86E5A" w:rsidRDefault="00BB338A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$ 2</w:t>
            </w:r>
            <w:r w:rsidRPr="00A86E5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97,554.32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8A" w:rsidRPr="00A86E5A" w:rsidRDefault="00BB338A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$ 317,615.49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38A" w:rsidRPr="00A86E5A" w:rsidRDefault="00BB338A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$ 330,275.04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A" w:rsidRDefault="00BB338A" w:rsidP="00917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26F97" w:rsidRDefault="00726F97" w:rsidP="00917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26F97" w:rsidRPr="00726F97" w:rsidRDefault="00726F97" w:rsidP="00726F9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$325,054.05</w:t>
            </w:r>
          </w:p>
        </w:tc>
        <w:tc>
          <w:tcPr>
            <w:tcW w:w="8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38A" w:rsidRPr="00A86E5A" w:rsidRDefault="00BB338A" w:rsidP="00917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338A" w:rsidRPr="00A86E5A" w:rsidRDefault="00BB338A" w:rsidP="00917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38A" w:rsidRPr="00A86E5A" w:rsidRDefault="00BB338A" w:rsidP="00917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B338A" w:rsidRPr="00A86E5A" w:rsidTr="00393D83">
        <w:trPr>
          <w:trHeight w:val="1260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38A" w:rsidRPr="00A86E5A" w:rsidRDefault="00BB338A" w:rsidP="00917F65">
            <w:pPr>
              <w:rPr>
                <w:rFonts w:ascii="Calibri" w:hAnsi="Calibri"/>
                <w:b/>
                <w:bCs/>
                <w:color w:val="000000"/>
              </w:rPr>
            </w:pPr>
            <w:r w:rsidRPr="00A86E5A">
              <w:rPr>
                <w:rFonts w:ascii="Calibri" w:hAnsi="Calibri"/>
                <w:b/>
                <w:bCs/>
                <w:color w:val="000000"/>
              </w:rPr>
              <w:t xml:space="preserve">Number of Households Contributing </w:t>
            </w:r>
            <w:r w:rsidRPr="00A86E5A">
              <w:rPr>
                <w:rFonts w:ascii="Calibri" w:hAnsi="Calibri"/>
                <w:color w:val="000000"/>
              </w:rPr>
              <w:t>(includes all families (*) that contributed under a name last year regardless if they are registered parishioners or just contributors.   (*)An individual is counted as a family of one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8A" w:rsidRPr="00A86E5A" w:rsidRDefault="00BB338A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86E5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8A" w:rsidRPr="00A86E5A" w:rsidRDefault="00BB338A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86E5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38A" w:rsidRPr="00B9282B" w:rsidRDefault="00DC2E36" w:rsidP="00DC2E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476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A" w:rsidRPr="00DC2E36" w:rsidRDefault="00BB338A" w:rsidP="00917F6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DC2E36" w:rsidRPr="00DC2E36" w:rsidRDefault="00DC2E36" w:rsidP="00917F6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DC2E36" w:rsidRPr="00DC2E36" w:rsidRDefault="00DC2E36" w:rsidP="00917F6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DC2E36" w:rsidRDefault="00DC2E36" w:rsidP="00DC2E3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DC2E36" w:rsidRPr="00DC2E36" w:rsidRDefault="00DC2E36" w:rsidP="00DC2E3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C2E36">
              <w:rPr>
                <w:rFonts w:ascii="Calibri" w:hAnsi="Calibri"/>
                <w:b/>
                <w:color w:val="000000"/>
                <w:sz w:val="22"/>
                <w:szCs w:val="22"/>
              </w:rPr>
              <w:t>461</w:t>
            </w:r>
          </w:p>
        </w:tc>
        <w:tc>
          <w:tcPr>
            <w:tcW w:w="8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38A" w:rsidRPr="00A86E5A" w:rsidRDefault="00BB338A" w:rsidP="00917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338A" w:rsidRPr="00A86E5A" w:rsidRDefault="00BB338A" w:rsidP="00917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38A" w:rsidRPr="00A86E5A" w:rsidRDefault="00BB338A" w:rsidP="00917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B338A" w:rsidRPr="00A86E5A" w:rsidTr="00393D83">
        <w:trPr>
          <w:trHeight w:val="94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38A" w:rsidRPr="00676EE8" w:rsidRDefault="00BB338A" w:rsidP="00917F65">
            <w:pPr>
              <w:rPr>
                <w:rFonts w:ascii="Calibri" w:hAnsi="Calibri"/>
                <w:color w:val="000000"/>
                <w:vertAlign w:val="superscript"/>
              </w:rPr>
            </w:pPr>
            <w:r w:rsidRPr="00A86E5A">
              <w:rPr>
                <w:rFonts w:ascii="Calibri" w:hAnsi="Calibri"/>
                <w:b/>
                <w:bCs/>
                <w:color w:val="000000"/>
              </w:rPr>
              <w:t>Average amount per family/fiscal year</w:t>
            </w:r>
            <w:r w:rsidRPr="00A86E5A">
              <w:rPr>
                <w:rFonts w:ascii="Calibri" w:hAnsi="Calibri"/>
                <w:color w:val="000000"/>
              </w:rPr>
              <w:t xml:space="preserve"> (Parish income divided by Number of Households contributing) Note:  this number is </w:t>
            </w:r>
            <w:r>
              <w:rPr>
                <w:rFonts w:ascii="Calibri" w:hAnsi="Calibri"/>
                <w:color w:val="000000"/>
              </w:rPr>
              <w:t>increased by</w:t>
            </w:r>
            <w:r w:rsidRPr="00A86E5A">
              <w:rPr>
                <w:rFonts w:ascii="Calibri" w:hAnsi="Calibri"/>
                <w:color w:val="000000"/>
              </w:rPr>
              <w:t xml:space="preserve"> loose cash</w:t>
            </w:r>
            <w:r>
              <w:rPr>
                <w:rFonts w:ascii="Calibri" w:hAnsi="Calibri"/>
                <w:color w:val="000000"/>
              </w:rPr>
              <w:t xml:space="preserve"> from the collections</w:t>
            </w:r>
            <w:r w:rsidRPr="00A86E5A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  <w:vertAlign w:val="superscript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8A" w:rsidRPr="00A86E5A" w:rsidRDefault="00BB338A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$</w:t>
            </w:r>
            <w:r w:rsidRPr="00A86E5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852.59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8A" w:rsidRPr="00A86E5A" w:rsidRDefault="00BB338A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$  889.68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38A" w:rsidRPr="00A86E5A" w:rsidRDefault="00BB338A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$  693.86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A" w:rsidRDefault="00BB338A" w:rsidP="00917F65">
            <w:pPr>
              <w:rPr>
                <w:rFonts w:ascii="Calibri" w:hAnsi="Calibri"/>
                <w:iCs/>
                <w:color w:val="000000"/>
                <w:sz w:val="20"/>
                <w:szCs w:val="20"/>
              </w:rPr>
            </w:pPr>
          </w:p>
          <w:p w:rsidR="00726F97" w:rsidRDefault="00726F97" w:rsidP="00917F65">
            <w:pPr>
              <w:rPr>
                <w:rFonts w:ascii="Calibri" w:hAnsi="Calibri"/>
                <w:iCs/>
                <w:color w:val="000000"/>
                <w:sz w:val="20"/>
                <w:szCs w:val="20"/>
              </w:rPr>
            </w:pPr>
          </w:p>
          <w:p w:rsidR="00726F97" w:rsidRDefault="00726F97" w:rsidP="00917F65">
            <w:pPr>
              <w:rPr>
                <w:rFonts w:ascii="Calibri" w:hAnsi="Calibri"/>
                <w:iCs/>
                <w:color w:val="000000"/>
                <w:sz w:val="20"/>
                <w:szCs w:val="20"/>
              </w:rPr>
            </w:pPr>
          </w:p>
          <w:p w:rsidR="00726F97" w:rsidRPr="00726F97" w:rsidRDefault="00726F97" w:rsidP="00726F97">
            <w:pPr>
              <w:jc w:val="center"/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$ 705.11</w:t>
            </w:r>
          </w:p>
        </w:tc>
        <w:tc>
          <w:tcPr>
            <w:tcW w:w="8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38A" w:rsidRPr="00A86E5A" w:rsidRDefault="00BB338A" w:rsidP="00917F65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7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338A" w:rsidRPr="00A86E5A" w:rsidRDefault="00BB338A" w:rsidP="00917F65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38A" w:rsidRPr="00A86E5A" w:rsidRDefault="00BB338A" w:rsidP="00917F65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 w:rsidRPr="00A86E5A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Parish Income divided by Number of Households contributing.</w:t>
            </w:r>
          </w:p>
        </w:tc>
      </w:tr>
      <w:tr w:rsidR="00BB338A" w:rsidRPr="00A86E5A" w:rsidTr="00393D83">
        <w:trPr>
          <w:trHeight w:val="31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38A" w:rsidRPr="00A86E5A" w:rsidRDefault="00BB338A" w:rsidP="00917F65">
            <w:pPr>
              <w:rPr>
                <w:rFonts w:ascii="Calibri" w:hAnsi="Calibri"/>
                <w:b/>
                <w:bCs/>
                <w:color w:val="000000"/>
              </w:rPr>
            </w:pPr>
            <w:r w:rsidRPr="00A86E5A">
              <w:rPr>
                <w:rFonts w:ascii="Calibri" w:hAnsi="Calibri"/>
                <w:b/>
                <w:bCs/>
                <w:color w:val="000000"/>
              </w:rPr>
              <w:t>Median Household Income in Steuben County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8A" w:rsidRPr="00A86E5A" w:rsidRDefault="00BB338A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$</w:t>
            </w:r>
            <w:r w:rsidRPr="00A86E5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46,419.00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8A" w:rsidRPr="00A86E5A" w:rsidRDefault="00BB338A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$ </w:t>
            </w:r>
            <w:r w:rsidRPr="00A86E5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47,046.00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38A" w:rsidRPr="00A86E5A" w:rsidRDefault="00BB338A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$ 46,519.00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83" w:rsidRDefault="00393D83" w:rsidP="00393D8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393D83" w:rsidRPr="00393D83" w:rsidRDefault="00393D83" w:rsidP="00393D8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93D83">
              <w:rPr>
                <w:rFonts w:ascii="Calibri" w:hAnsi="Calibri"/>
                <w:b/>
                <w:color w:val="000000"/>
                <w:sz w:val="22"/>
                <w:szCs w:val="22"/>
              </w:rPr>
              <w:t>$ 47,733.00</w:t>
            </w:r>
          </w:p>
        </w:tc>
        <w:tc>
          <w:tcPr>
            <w:tcW w:w="8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38A" w:rsidRPr="00393D83" w:rsidRDefault="00BB338A" w:rsidP="00917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338A" w:rsidRPr="00A86E5A" w:rsidRDefault="00BB338A" w:rsidP="00917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38A" w:rsidRPr="00A86E5A" w:rsidRDefault="00BB338A" w:rsidP="00917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B338A" w:rsidRPr="00A86E5A" w:rsidTr="00726F97">
        <w:trPr>
          <w:trHeight w:val="368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38A" w:rsidRPr="00676EE8" w:rsidRDefault="00BB338A" w:rsidP="00917F65">
            <w:pPr>
              <w:rPr>
                <w:rFonts w:ascii="Calibri" w:hAnsi="Calibri"/>
                <w:b/>
                <w:bCs/>
                <w:color w:val="000000"/>
                <w:vertAlign w:val="superscript"/>
              </w:rPr>
            </w:pPr>
            <w:r w:rsidRPr="00A86E5A">
              <w:rPr>
                <w:rFonts w:ascii="Calibri" w:hAnsi="Calibri"/>
                <w:b/>
                <w:bCs/>
                <w:color w:val="000000"/>
              </w:rPr>
              <w:t>Percent of Household In</w:t>
            </w:r>
            <w:r>
              <w:rPr>
                <w:rFonts w:ascii="Calibri" w:hAnsi="Calibri"/>
                <w:b/>
                <w:bCs/>
                <w:color w:val="000000"/>
              </w:rPr>
              <w:t>c</w:t>
            </w:r>
            <w:r w:rsidRPr="00A86E5A">
              <w:rPr>
                <w:rFonts w:ascii="Calibri" w:hAnsi="Calibri"/>
                <w:b/>
                <w:bCs/>
                <w:color w:val="000000"/>
              </w:rPr>
              <w:t>ome given to the Church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8A" w:rsidRPr="00A86E5A" w:rsidRDefault="00BB338A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86E5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1.8%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8A" w:rsidRPr="00A86E5A" w:rsidRDefault="00BB338A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86E5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1.8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  <w:r w:rsidRPr="00A86E5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38A" w:rsidRPr="00A86E5A" w:rsidRDefault="00BB338A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1.49</w:t>
            </w:r>
            <w:r w:rsidRPr="00A86E5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A" w:rsidRDefault="00BB338A" w:rsidP="00917F65">
            <w:pPr>
              <w:rPr>
                <w:rFonts w:ascii="Calibri" w:hAnsi="Calibri"/>
                <w:b/>
                <w:iCs/>
                <w:color w:val="000000"/>
                <w:sz w:val="20"/>
                <w:szCs w:val="20"/>
              </w:rPr>
            </w:pPr>
          </w:p>
          <w:p w:rsidR="00393D83" w:rsidRPr="00726F97" w:rsidRDefault="00726F97" w:rsidP="00726F97">
            <w:pPr>
              <w:jc w:val="center"/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1.48%</w:t>
            </w:r>
          </w:p>
        </w:tc>
        <w:tc>
          <w:tcPr>
            <w:tcW w:w="8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38A" w:rsidRPr="00A86E5A" w:rsidRDefault="00BB338A" w:rsidP="00917F65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7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338A" w:rsidRPr="00A86E5A" w:rsidRDefault="00BB338A" w:rsidP="00917F65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38A" w:rsidRPr="00A86E5A" w:rsidRDefault="00BB338A" w:rsidP="00917F65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 w:rsidRPr="00A86E5A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Average amount per family divided by Median Household in Steuben Co. </w:t>
            </w:r>
          </w:p>
        </w:tc>
      </w:tr>
      <w:tr w:rsidR="00BB338A" w:rsidRPr="00A86E5A" w:rsidTr="00726F97">
        <w:trPr>
          <w:trHeight w:val="368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F97" w:rsidRPr="00726F97" w:rsidRDefault="00726F97" w:rsidP="00917F6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Average Donation per week per donor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4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8A" w:rsidRPr="00A86E5A" w:rsidRDefault="00863139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$ 16.40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8A" w:rsidRPr="00A86E5A" w:rsidRDefault="00863139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$ 17.10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38A" w:rsidRDefault="00863139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$ 13.34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A" w:rsidRDefault="00BB338A" w:rsidP="00863139">
            <w:pPr>
              <w:jc w:val="center"/>
              <w:rPr>
                <w:rFonts w:ascii="Calibri" w:hAnsi="Calibri"/>
                <w:iCs/>
                <w:color w:val="000000"/>
                <w:sz w:val="20"/>
                <w:szCs w:val="20"/>
              </w:rPr>
            </w:pPr>
          </w:p>
          <w:p w:rsidR="00863139" w:rsidRPr="00863139" w:rsidRDefault="00863139" w:rsidP="00863139">
            <w:pPr>
              <w:jc w:val="center"/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$ 13.55</w:t>
            </w:r>
          </w:p>
        </w:tc>
        <w:tc>
          <w:tcPr>
            <w:tcW w:w="8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38A" w:rsidRPr="00A86E5A" w:rsidRDefault="00BB338A" w:rsidP="00917F65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7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338A" w:rsidRPr="00A86E5A" w:rsidRDefault="00BB338A" w:rsidP="00917F65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338A" w:rsidRPr="00A86E5A" w:rsidRDefault="00BB338A" w:rsidP="00917F65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B338A" w:rsidRPr="00A86E5A" w:rsidTr="00726F97">
        <w:trPr>
          <w:trHeight w:val="368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38A" w:rsidRPr="00A86E5A" w:rsidRDefault="00BB338A" w:rsidP="00917F6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8A" w:rsidRPr="00A86E5A" w:rsidRDefault="00BB338A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8A" w:rsidRPr="00A86E5A" w:rsidRDefault="00BB338A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38A" w:rsidRDefault="00BB338A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A" w:rsidRPr="00A86E5A" w:rsidRDefault="00BB338A" w:rsidP="00917F65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38A" w:rsidRPr="00A86E5A" w:rsidRDefault="00BB338A" w:rsidP="00917F65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7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338A" w:rsidRPr="00A86E5A" w:rsidRDefault="00BB338A" w:rsidP="00917F65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338A" w:rsidRPr="00A86E5A" w:rsidRDefault="00BB338A" w:rsidP="00917F65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A86E5A" w:rsidRDefault="00A86E5A"/>
    <w:p w:rsidR="00676EE8" w:rsidRDefault="00676EE8"/>
    <w:p w:rsidR="00676EE8" w:rsidRDefault="00676EE8"/>
    <w:p w:rsidR="00676EE8" w:rsidRDefault="00676EE8" w:rsidP="002706CA">
      <w:pPr>
        <w:pStyle w:val="ListParagraph"/>
        <w:numPr>
          <w:ilvl w:val="0"/>
          <w:numId w:val="2"/>
        </w:numPr>
      </w:pPr>
      <w:r w:rsidRPr="002706CA">
        <w:rPr>
          <w:rFonts w:ascii="Calibri" w:hAnsi="Calibri"/>
          <w:i/>
          <w:iCs/>
          <w:color w:val="000000"/>
          <w:sz w:val="20"/>
          <w:szCs w:val="20"/>
        </w:rPr>
        <w:t xml:space="preserve">Parish Income divided by Number of Households contributing. </w:t>
      </w:r>
    </w:p>
    <w:tbl>
      <w:tblPr>
        <w:tblW w:w="14200" w:type="dxa"/>
        <w:jc w:val="center"/>
        <w:tblLook w:val="04A0" w:firstRow="1" w:lastRow="0" w:firstColumn="1" w:lastColumn="0" w:noHBand="0" w:noVBand="1"/>
      </w:tblPr>
      <w:tblGrid>
        <w:gridCol w:w="14200"/>
      </w:tblGrid>
      <w:tr w:rsidR="00676EE8" w:rsidRPr="00A86E5A" w:rsidTr="002706CA">
        <w:trPr>
          <w:trHeight w:val="458"/>
          <w:jc w:val="center"/>
        </w:trPr>
        <w:tc>
          <w:tcPr>
            <w:tcW w:w="1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EE8" w:rsidRDefault="002706CA" w:rsidP="002706CA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="00676EE8" w:rsidRPr="002706CA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Average amount per family divided by Median Household in Steuben Co. </w:t>
            </w:r>
          </w:p>
          <w:p w:rsidR="00B9282B" w:rsidRDefault="00B9282B" w:rsidP="002706CA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We had a big influx of contributor’s this year that results in the average amount per family went down even though our total income increased.</w:t>
            </w:r>
          </w:p>
          <w:p w:rsidR="00726F97" w:rsidRPr="002706CA" w:rsidRDefault="00726F97" w:rsidP="002706CA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Please </w:t>
            </w:r>
            <w:r w:rsidR="00863139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note that we have families that only contributes during the summer so this number is not totally accurate.</w:t>
            </w:r>
          </w:p>
        </w:tc>
      </w:tr>
      <w:tr w:rsidR="00676EE8" w:rsidRPr="00A86E5A" w:rsidTr="002706CA">
        <w:trPr>
          <w:trHeight w:val="458"/>
          <w:jc w:val="center"/>
        </w:trPr>
        <w:tc>
          <w:tcPr>
            <w:tcW w:w="1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6EE8" w:rsidRPr="00A86E5A" w:rsidRDefault="00676EE8" w:rsidP="00676EE8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76EE8" w:rsidRPr="00A86E5A" w:rsidTr="002706CA">
        <w:trPr>
          <w:trHeight w:val="458"/>
          <w:jc w:val="center"/>
        </w:trPr>
        <w:tc>
          <w:tcPr>
            <w:tcW w:w="1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6EE8" w:rsidRPr="00A86E5A" w:rsidRDefault="00676EE8" w:rsidP="00676EE8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676EE8" w:rsidRDefault="00676EE8"/>
    <w:p w:rsidR="00A86E5A" w:rsidRDefault="00A86E5A"/>
    <w:sectPr w:rsidR="00A86E5A" w:rsidSect="00A86E5A">
      <w:pgSz w:w="15840" w:h="12240" w:orient="landscape"/>
      <w:pgMar w:top="1800" w:right="990" w:bottom="18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552CA"/>
    <w:multiLevelType w:val="hybridMultilevel"/>
    <w:tmpl w:val="8AE639AE"/>
    <w:lvl w:ilvl="0" w:tplc="FC24AF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E6990"/>
    <w:multiLevelType w:val="hybridMultilevel"/>
    <w:tmpl w:val="35A08216"/>
    <w:lvl w:ilvl="0" w:tplc="467A12A2">
      <w:start w:val="1"/>
      <w:numFmt w:val="decimal"/>
      <w:lvlText w:val="%1."/>
      <w:lvlJc w:val="left"/>
      <w:pPr>
        <w:ind w:left="1170" w:hanging="360"/>
      </w:pPr>
      <w:rPr>
        <w:rFonts w:ascii="Calibri" w:hAnsi="Calibri" w:hint="default"/>
        <w:i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0D"/>
    <w:rsid w:val="00044D43"/>
    <w:rsid w:val="00105C4D"/>
    <w:rsid w:val="002706CA"/>
    <w:rsid w:val="00380F9E"/>
    <w:rsid w:val="00393D83"/>
    <w:rsid w:val="004166BB"/>
    <w:rsid w:val="004B475D"/>
    <w:rsid w:val="0056415C"/>
    <w:rsid w:val="005D25F5"/>
    <w:rsid w:val="005E44AB"/>
    <w:rsid w:val="00676EE8"/>
    <w:rsid w:val="00726F97"/>
    <w:rsid w:val="007F5E4C"/>
    <w:rsid w:val="00863139"/>
    <w:rsid w:val="00913729"/>
    <w:rsid w:val="00917F65"/>
    <w:rsid w:val="00A012A1"/>
    <w:rsid w:val="00A86E5A"/>
    <w:rsid w:val="00AB4201"/>
    <w:rsid w:val="00AF600D"/>
    <w:rsid w:val="00B9282B"/>
    <w:rsid w:val="00BB338A"/>
    <w:rsid w:val="00BD3AA9"/>
    <w:rsid w:val="00BE68BF"/>
    <w:rsid w:val="00C25308"/>
    <w:rsid w:val="00C65D20"/>
    <w:rsid w:val="00CD0A61"/>
    <w:rsid w:val="00D33B32"/>
    <w:rsid w:val="00DC2E36"/>
    <w:rsid w:val="00E46842"/>
    <w:rsid w:val="00F35CCA"/>
    <w:rsid w:val="00F92750"/>
    <w:rsid w:val="00FC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7A7C67-1C8E-4B62-97A5-1F157108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F60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C1D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C1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76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1240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Olausson</dc:creator>
  <cp:keywords/>
  <dc:description/>
  <cp:lastModifiedBy>Peter Olausson</cp:lastModifiedBy>
  <cp:revision>2</cp:revision>
  <cp:lastPrinted>2014-10-01T19:13:00Z</cp:lastPrinted>
  <dcterms:created xsi:type="dcterms:W3CDTF">2017-08-08T20:27:00Z</dcterms:created>
  <dcterms:modified xsi:type="dcterms:W3CDTF">2017-08-08T20:27:00Z</dcterms:modified>
</cp:coreProperties>
</file>